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</w:p>
    <w:p w:rsidR="00C86533" w:rsidRDefault="00C86533" w:rsidP="00675ECE">
      <w:pPr>
        <w:pStyle w:val="a3"/>
        <w:jc w:val="center"/>
      </w:pP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</w:t>
      </w:r>
      <w:r w:rsidR="00675ECE">
        <w:rPr>
          <w:rStyle w:val="a4"/>
          <w:rFonts w:hint="eastAsia"/>
          <w:sz w:val="29"/>
          <w:szCs w:val="29"/>
        </w:rPr>
        <w:t>脑科学与智能技术卓越创新中心</w:t>
      </w:r>
    </w:p>
    <w:p w:rsidR="00C86533" w:rsidRDefault="00C86533" w:rsidP="00675ECE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>
        <w:rPr>
          <w:rStyle w:val="a4"/>
          <w:sz w:val="29"/>
          <w:szCs w:val="29"/>
        </w:rPr>
        <w:t>2</w:t>
      </w:r>
      <w:r w:rsidR="00E37B1A">
        <w:rPr>
          <w:rStyle w:val="a4"/>
          <w:sz w:val="29"/>
          <w:szCs w:val="29"/>
        </w:rPr>
        <w:t>1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D473C" w:rsidRPr="00C86533" w:rsidRDefault="00CD473C">
      <w:bookmarkStart w:id="0" w:name="_GoBack"/>
      <w:bookmarkEnd w:id="0"/>
    </w:p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18" w:rsidRDefault="000C3218" w:rsidP="00740722">
      <w:r>
        <w:separator/>
      </w:r>
    </w:p>
  </w:endnote>
  <w:endnote w:type="continuationSeparator" w:id="0">
    <w:p w:rsidR="000C3218" w:rsidRDefault="000C3218" w:rsidP="007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18" w:rsidRDefault="000C3218" w:rsidP="00740722">
      <w:r>
        <w:separator/>
      </w:r>
    </w:p>
  </w:footnote>
  <w:footnote w:type="continuationSeparator" w:id="0">
    <w:p w:rsidR="000C3218" w:rsidRDefault="000C3218" w:rsidP="0074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33"/>
    <w:rsid w:val="000C3218"/>
    <w:rsid w:val="002C260F"/>
    <w:rsid w:val="00492743"/>
    <w:rsid w:val="005B7432"/>
    <w:rsid w:val="00675ECE"/>
    <w:rsid w:val="00740722"/>
    <w:rsid w:val="007E213E"/>
    <w:rsid w:val="00BD244C"/>
    <w:rsid w:val="00C86533"/>
    <w:rsid w:val="00CD473C"/>
    <w:rsid w:val="00E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A4FB"/>
  <w15:docId w15:val="{021321C9-AF0A-401C-A5CE-DEA8A5E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4072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40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周涛涛</cp:lastModifiedBy>
  <cp:revision>4</cp:revision>
  <dcterms:created xsi:type="dcterms:W3CDTF">2020-02-19T00:21:00Z</dcterms:created>
  <dcterms:modified xsi:type="dcterms:W3CDTF">2021-02-25T01:53:00Z</dcterms:modified>
</cp:coreProperties>
</file>